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1C" w:rsidRPr="00BB131C" w:rsidRDefault="00BB131C" w:rsidP="00BB13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131C">
        <w:rPr>
          <w:rFonts w:ascii="Times New Roman" w:hAnsi="Times New Roman" w:cs="Times New Roman"/>
          <w:b/>
          <w:sz w:val="40"/>
          <w:szCs w:val="40"/>
        </w:rPr>
        <w:t>Итоговый тест по русской литературе. 5 класс</w:t>
      </w:r>
    </w:p>
    <w:p w:rsidR="00EB6423" w:rsidRPr="00BB131C" w:rsidRDefault="00BB131C" w:rsidP="00BB131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 w:rsidRPr="00BB131C">
        <w:rPr>
          <w:rFonts w:ascii="Times New Roman" w:hAnsi="Times New Roman" w:cs="Times New Roman"/>
          <w:b/>
          <w:sz w:val="36"/>
          <w:szCs w:val="36"/>
        </w:rPr>
        <w:t>1 вариант.</w:t>
      </w:r>
    </w:p>
    <w:p w:rsidR="00EB6423" w:rsidRPr="00F6530B" w:rsidRDefault="00EB6423" w:rsidP="00BB131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1. Установите соответствия.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1.В.А.Жуковский. а) «В дурном обществе» а) </w:t>
      </w:r>
      <w:proofErr w:type="spellStart"/>
      <w:r w:rsidRPr="00BB131C">
        <w:rPr>
          <w:rFonts w:ascii="Times New Roman" w:hAnsi="Times New Roman" w:cs="Times New Roman"/>
          <w:sz w:val="24"/>
          <w:szCs w:val="24"/>
        </w:rPr>
        <w:t>Костылин</w:t>
      </w:r>
      <w:proofErr w:type="spellEnd"/>
      <w:r w:rsidRPr="00BB13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2.Л.Н.Толстой. б) «Свинья под дубом». б) Герасим.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3. В.Г.Короленко. в) «</w:t>
      </w:r>
      <w:proofErr w:type="spellStart"/>
      <w:r w:rsidRPr="00BB131C">
        <w:rPr>
          <w:rFonts w:ascii="Times New Roman" w:hAnsi="Times New Roman" w:cs="Times New Roman"/>
          <w:sz w:val="24"/>
          <w:szCs w:val="24"/>
        </w:rPr>
        <w:t>Муму</w:t>
      </w:r>
      <w:proofErr w:type="spellEnd"/>
      <w:r w:rsidRPr="00BB131C">
        <w:rPr>
          <w:rFonts w:ascii="Times New Roman" w:hAnsi="Times New Roman" w:cs="Times New Roman"/>
          <w:sz w:val="24"/>
          <w:szCs w:val="24"/>
        </w:rPr>
        <w:t xml:space="preserve">». в) Маруся.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4. И.С.Тургенев. г) «Кавказский пленник». г) Царь Матвей.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5. И.А.Крылов. </w:t>
      </w:r>
      <w:proofErr w:type="spellStart"/>
      <w:r w:rsidRPr="00BB13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B131C">
        <w:rPr>
          <w:rFonts w:ascii="Times New Roman" w:hAnsi="Times New Roman" w:cs="Times New Roman"/>
          <w:sz w:val="24"/>
          <w:szCs w:val="24"/>
        </w:rPr>
        <w:t xml:space="preserve">) «Спящая царевна». </w:t>
      </w:r>
      <w:proofErr w:type="spellStart"/>
      <w:r w:rsidRPr="00BB13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B131C">
        <w:rPr>
          <w:rFonts w:ascii="Times New Roman" w:hAnsi="Times New Roman" w:cs="Times New Roman"/>
          <w:sz w:val="24"/>
          <w:szCs w:val="24"/>
        </w:rPr>
        <w:t xml:space="preserve">) Ворон. </w:t>
      </w:r>
    </w:p>
    <w:p w:rsidR="00BB131C" w:rsidRDefault="00BB131C" w:rsidP="00BB131C">
      <w:pPr>
        <w:spacing w:line="240" w:lineRule="auto"/>
      </w:pPr>
    </w:p>
    <w:p w:rsidR="00EB6423" w:rsidRPr="00F6530B" w:rsidRDefault="00EB6423" w:rsidP="00BB131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2. Найдите лишнее.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1. а) драма, б) повесть, в) лирика, г) эпос.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2. а) басня, б) рассказ, в) сказка, г) былина. </w:t>
      </w:r>
    </w:p>
    <w:p w:rsidR="00EB6423" w:rsidRPr="00F6530B" w:rsidRDefault="00EB6423" w:rsidP="00BB131C">
      <w:pPr>
        <w:spacing w:line="240" w:lineRule="auto"/>
        <w:rPr>
          <w:b/>
          <w:i/>
        </w:rPr>
      </w:pPr>
    </w:p>
    <w:p w:rsidR="00EB6423" w:rsidRPr="00F6530B" w:rsidRDefault="00EB6423" w:rsidP="00BB131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3. Определите жанр произведения по его отрывку.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а) « ПАДЧЕРИЦА. Не пойду я!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ДОЧКА. Как это - не пойдёшь?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ПАДЧЕРИЦА. Неужели вам меня совсем не жалко?..»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б) « Нашёл, конечно, Степан. Что ему, коли он всё нутро горы вызнал, и сама Хозяйка горы ему </w:t>
      </w:r>
      <w:proofErr w:type="gramStart"/>
      <w:r w:rsidRPr="00BB131C">
        <w:rPr>
          <w:rFonts w:ascii="Times New Roman" w:hAnsi="Times New Roman" w:cs="Times New Roman"/>
          <w:sz w:val="24"/>
          <w:szCs w:val="24"/>
        </w:rPr>
        <w:t>пособляла</w:t>
      </w:r>
      <w:proofErr w:type="gramEnd"/>
      <w:r w:rsidRPr="00BB131C">
        <w:rPr>
          <w:rFonts w:ascii="Times New Roman" w:hAnsi="Times New Roman" w:cs="Times New Roman"/>
          <w:sz w:val="24"/>
          <w:szCs w:val="24"/>
        </w:rPr>
        <w:t xml:space="preserve">. Вырубили из этой </w:t>
      </w:r>
      <w:proofErr w:type="spellStart"/>
      <w:r w:rsidRPr="00BB131C">
        <w:rPr>
          <w:rFonts w:ascii="Times New Roman" w:hAnsi="Times New Roman" w:cs="Times New Roman"/>
          <w:sz w:val="24"/>
          <w:szCs w:val="24"/>
        </w:rPr>
        <w:t>малахитины</w:t>
      </w:r>
      <w:proofErr w:type="spellEnd"/>
      <w:r w:rsidRPr="00BB131C">
        <w:rPr>
          <w:rFonts w:ascii="Times New Roman" w:hAnsi="Times New Roman" w:cs="Times New Roman"/>
          <w:sz w:val="24"/>
          <w:szCs w:val="24"/>
        </w:rPr>
        <w:t xml:space="preserve"> столбы, какие им надо, выволокли наверх, и барин их на приклад в </w:t>
      </w:r>
      <w:proofErr w:type="gramStart"/>
      <w:r w:rsidRPr="00BB131C">
        <w:rPr>
          <w:rFonts w:ascii="Times New Roman" w:hAnsi="Times New Roman" w:cs="Times New Roman"/>
          <w:sz w:val="24"/>
          <w:szCs w:val="24"/>
        </w:rPr>
        <w:t>самую</w:t>
      </w:r>
      <w:proofErr w:type="gramEnd"/>
      <w:r w:rsidRPr="00BB131C">
        <w:rPr>
          <w:rFonts w:ascii="Times New Roman" w:hAnsi="Times New Roman" w:cs="Times New Roman"/>
          <w:sz w:val="24"/>
          <w:szCs w:val="24"/>
        </w:rPr>
        <w:t xml:space="preserve"> главную </w:t>
      </w:r>
      <w:proofErr w:type="spellStart"/>
      <w:r w:rsidRPr="00BB131C">
        <w:rPr>
          <w:rFonts w:ascii="Times New Roman" w:hAnsi="Times New Roman" w:cs="Times New Roman"/>
          <w:sz w:val="24"/>
          <w:szCs w:val="24"/>
        </w:rPr>
        <w:t>церкву</w:t>
      </w:r>
      <w:proofErr w:type="spellEnd"/>
      <w:r w:rsidRPr="00BB131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B131C">
        <w:rPr>
          <w:rFonts w:ascii="Times New Roman" w:hAnsi="Times New Roman" w:cs="Times New Roman"/>
          <w:sz w:val="24"/>
          <w:szCs w:val="24"/>
        </w:rPr>
        <w:t>Сам-Петербурхе</w:t>
      </w:r>
      <w:proofErr w:type="spellEnd"/>
      <w:r w:rsidRPr="00BB131C">
        <w:rPr>
          <w:rFonts w:ascii="Times New Roman" w:hAnsi="Times New Roman" w:cs="Times New Roman"/>
          <w:sz w:val="24"/>
          <w:szCs w:val="24"/>
        </w:rPr>
        <w:t xml:space="preserve"> отправил». </w:t>
      </w:r>
    </w:p>
    <w:p w:rsidR="00EB6423" w:rsidRDefault="00EB6423" w:rsidP="00BB131C">
      <w:pPr>
        <w:spacing w:line="240" w:lineRule="auto"/>
      </w:pPr>
    </w:p>
    <w:p w:rsidR="00EB6423" w:rsidRPr="00F6530B" w:rsidRDefault="00EB6423" w:rsidP="00BB131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4. Какой вид описания использован в данном отрывке?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«…движения её тонких рук были медленны, глаза выделялись глубокою синевой на бледном лице, длинные ресницы были опущены».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а) пейзаж, б) портрет, в) авторская характеристика. </w:t>
      </w:r>
    </w:p>
    <w:p w:rsidR="00EB6423" w:rsidRDefault="00EB6423" w:rsidP="00BB131C">
      <w:pPr>
        <w:spacing w:line="240" w:lineRule="auto"/>
      </w:pPr>
    </w:p>
    <w:p w:rsidR="00EB6423" w:rsidRPr="00F6530B" w:rsidRDefault="00EB6423" w:rsidP="00BB131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5. Укажите вид рифмовки.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И синий бесконечный лес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Скрывал ту сторону небес,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Куда, дневной окончив путь, </w:t>
      </w:r>
    </w:p>
    <w:p w:rsidR="00EB6423" w:rsidRPr="00BB131C" w:rsidRDefault="00EB6423" w:rsidP="00BB13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131C">
        <w:rPr>
          <w:rFonts w:ascii="Times New Roman" w:hAnsi="Times New Roman" w:cs="Times New Roman"/>
          <w:sz w:val="24"/>
          <w:szCs w:val="24"/>
        </w:rPr>
        <w:t xml:space="preserve"> Уходит солнце отдохнуть. </w:t>
      </w:r>
    </w:p>
    <w:p w:rsidR="00EB6423" w:rsidRPr="00F6530B" w:rsidRDefault="00EB6423" w:rsidP="00BB131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6. Какие средства выразительности присутствуют в данном отрывке  (</w:t>
      </w:r>
      <w:proofErr w:type="gramStart"/>
      <w:r w:rsidRPr="00F6530B">
        <w:rPr>
          <w:rFonts w:ascii="Times New Roman" w:hAnsi="Times New Roman" w:cs="Times New Roman"/>
          <w:b/>
          <w:i/>
          <w:sz w:val="24"/>
          <w:szCs w:val="24"/>
        </w:rPr>
        <w:t>см</w:t>
      </w:r>
      <w:proofErr w:type="gramEnd"/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. №5). Приведите примеры. </w:t>
      </w:r>
    </w:p>
    <w:p w:rsidR="00BB131C" w:rsidRPr="00BB131C" w:rsidRDefault="00BB131C" w:rsidP="00BB13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131C">
        <w:rPr>
          <w:rFonts w:ascii="Times New Roman" w:hAnsi="Times New Roman" w:cs="Times New Roman"/>
          <w:b/>
          <w:sz w:val="40"/>
          <w:szCs w:val="40"/>
        </w:rPr>
        <w:lastRenderedPageBreak/>
        <w:t>Итоговый тест по русской литературе. 5 класс</w:t>
      </w:r>
    </w:p>
    <w:p w:rsidR="00BB131C" w:rsidRPr="00BB131C" w:rsidRDefault="00BB131C" w:rsidP="00BB131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2</w:t>
      </w:r>
      <w:r w:rsidRPr="00BB131C">
        <w:rPr>
          <w:rFonts w:ascii="Times New Roman" w:hAnsi="Times New Roman" w:cs="Times New Roman"/>
          <w:b/>
          <w:sz w:val="36"/>
          <w:szCs w:val="36"/>
        </w:rPr>
        <w:t xml:space="preserve"> вариант.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1. Установите соответствия.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1.А.С.Пушкин. а) «Чёрная курица» а) Степан.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2.А.Погорельский. б) «О чём говорят цветы». б) Дед Афанасий.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3. П.П.Бажов. в) «</w:t>
      </w:r>
      <w:proofErr w:type="spellStart"/>
      <w:r w:rsidRPr="00F6530B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Pr="00F6530B">
        <w:rPr>
          <w:rFonts w:ascii="Times New Roman" w:hAnsi="Times New Roman" w:cs="Times New Roman"/>
          <w:sz w:val="24"/>
          <w:szCs w:val="24"/>
        </w:rPr>
        <w:t xml:space="preserve"> озеро». в) роза.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4. В.П.Астафьев. г) «Сказка о мёртвой царевне». г) Алёша.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5. Ж.Санд. </w:t>
      </w:r>
      <w:proofErr w:type="spellStart"/>
      <w:r w:rsidRPr="00F6530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6530B">
        <w:rPr>
          <w:rFonts w:ascii="Times New Roman" w:hAnsi="Times New Roman" w:cs="Times New Roman"/>
          <w:sz w:val="24"/>
          <w:szCs w:val="24"/>
        </w:rPr>
        <w:t xml:space="preserve">) «Медной горы хозяйка» </w:t>
      </w:r>
      <w:proofErr w:type="spellStart"/>
      <w:r w:rsidRPr="00F6530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6530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6530B">
        <w:rPr>
          <w:rFonts w:ascii="Times New Roman" w:hAnsi="Times New Roman" w:cs="Times New Roman"/>
          <w:sz w:val="24"/>
          <w:szCs w:val="24"/>
        </w:rPr>
        <w:t>Елисей</w:t>
      </w:r>
      <w:proofErr w:type="spellEnd"/>
      <w:r w:rsidRPr="00F653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2. Найдите лишнее. </w:t>
      </w:r>
    </w:p>
    <w:p w:rsid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1. а) рассказ, б) повесть, в) стихотворение, г) частушка.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2. а) драма, б) трагедия, в) роман, г) комедия.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3. Определите жанр произведения по его отрывку.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а) «Уж сколько раз твердили миру,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Что лесть </w:t>
      </w:r>
      <w:proofErr w:type="gramStart"/>
      <w:r w:rsidRPr="00F6530B">
        <w:rPr>
          <w:rFonts w:ascii="Times New Roman" w:hAnsi="Times New Roman" w:cs="Times New Roman"/>
          <w:sz w:val="24"/>
          <w:szCs w:val="24"/>
        </w:rPr>
        <w:t>гнусна</w:t>
      </w:r>
      <w:proofErr w:type="gramEnd"/>
      <w:r w:rsidRPr="00F6530B">
        <w:rPr>
          <w:rFonts w:ascii="Times New Roman" w:hAnsi="Times New Roman" w:cs="Times New Roman"/>
          <w:sz w:val="24"/>
          <w:szCs w:val="24"/>
        </w:rPr>
        <w:t xml:space="preserve">, вредна; но только всё не впрок.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И в сердце льстец всегда отыщет уголок».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б) «В некотором царстве, в некотором государстве жил-был царь, и было у него три сына».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4. Какой вид описания использован в данном отрывке?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«Жил в Бережках со своей бабкой мальчик Филька, по прозвищу «Ну Тебя». Филька был молчаливый, недоверчивый, и любимым его выражением было: «Да ну тебя!»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а) пейзаж, б) портрет, в) авторская характеристика.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5. Укажите вид рифмовки.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Задремали звёзды золотые,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Задрожало зеркало затона,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Брезжит свет на заводи речные </w:t>
      </w:r>
    </w:p>
    <w:p w:rsidR="00F6530B" w:rsidRDefault="00EB6423" w:rsidP="00F653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30B">
        <w:rPr>
          <w:rFonts w:ascii="Times New Roman" w:hAnsi="Times New Roman" w:cs="Times New Roman"/>
          <w:sz w:val="24"/>
          <w:szCs w:val="24"/>
        </w:rPr>
        <w:t xml:space="preserve"> И румянит сетку небосклона.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6. Какие средства выразительности присутствуют в данном отрывке </w:t>
      </w:r>
    </w:p>
    <w:p w:rsidR="00EB6423" w:rsidRPr="00F6530B" w:rsidRDefault="00EB6423" w:rsidP="00F6530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Pr="00F6530B">
        <w:rPr>
          <w:rFonts w:ascii="Times New Roman" w:hAnsi="Times New Roman" w:cs="Times New Roman"/>
          <w:b/>
          <w:i/>
          <w:sz w:val="24"/>
          <w:szCs w:val="24"/>
        </w:rPr>
        <w:t>см</w:t>
      </w:r>
      <w:proofErr w:type="gramEnd"/>
      <w:r w:rsidRPr="00F6530B">
        <w:rPr>
          <w:rFonts w:ascii="Times New Roman" w:hAnsi="Times New Roman" w:cs="Times New Roman"/>
          <w:b/>
          <w:i/>
          <w:sz w:val="24"/>
          <w:szCs w:val="24"/>
        </w:rPr>
        <w:t xml:space="preserve">. № 5). Приведите примеры. </w:t>
      </w:r>
    </w:p>
    <w:p w:rsidR="00EB6423" w:rsidRDefault="00EB6423" w:rsidP="00EB6423"/>
    <w:p w:rsidR="00F6530B" w:rsidRDefault="00F6530B" w:rsidP="00EB6423"/>
    <w:p w:rsidR="00F6530B" w:rsidRDefault="00F6530B" w:rsidP="00EB6423"/>
    <w:p w:rsidR="00EB6423" w:rsidRDefault="00EB6423" w:rsidP="002F2D63">
      <w:pPr>
        <w:spacing w:line="240" w:lineRule="atLeast"/>
      </w:pPr>
      <w:r>
        <w:lastRenderedPageBreak/>
        <w:t xml:space="preserve"> Ключи к тесту </w:t>
      </w:r>
    </w:p>
    <w:p w:rsidR="002F2D63" w:rsidRDefault="00EB6423" w:rsidP="002F2D63">
      <w:pPr>
        <w:spacing w:line="240" w:lineRule="atLeast"/>
      </w:pPr>
      <w:r>
        <w:t xml:space="preserve"> № 1 вариант</w:t>
      </w:r>
      <w:r w:rsidR="002F2D63">
        <w:t xml:space="preserve">                                                                                                 </w:t>
      </w:r>
      <w:r>
        <w:t xml:space="preserve"> 2 вариант </w:t>
      </w:r>
    </w:p>
    <w:p w:rsidR="002F2D63" w:rsidRDefault="00EB6423" w:rsidP="002F2D63">
      <w:pPr>
        <w:spacing w:line="240" w:lineRule="atLeast"/>
      </w:pPr>
      <w:r>
        <w:t xml:space="preserve"> 1</w:t>
      </w:r>
      <w:r w:rsidR="002F2D63">
        <w:t>.</w:t>
      </w:r>
      <w:r>
        <w:t xml:space="preserve"> </w:t>
      </w:r>
      <w:proofErr w:type="spellStart"/>
      <w:r>
        <w:t>1</w:t>
      </w:r>
      <w:proofErr w:type="spellEnd"/>
      <w:r>
        <w:t xml:space="preserve"> – </w:t>
      </w:r>
      <w:proofErr w:type="spellStart"/>
      <w:r>
        <w:t>д</w:t>
      </w:r>
      <w:proofErr w:type="spellEnd"/>
      <w:r>
        <w:t xml:space="preserve"> – </w:t>
      </w:r>
      <w:proofErr w:type="gramStart"/>
      <w:r>
        <w:t>г</w:t>
      </w:r>
      <w:proofErr w:type="gramEnd"/>
      <w:r>
        <w:t xml:space="preserve"> </w:t>
      </w:r>
      <w:r w:rsidR="002F2D63">
        <w:t xml:space="preserve">                                                                                                       1. 1 –</w:t>
      </w:r>
      <w:proofErr w:type="spellStart"/>
      <w:r w:rsidR="002F2D63">
        <w:t>г-д</w:t>
      </w:r>
      <w:proofErr w:type="spellEnd"/>
    </w:p>
    <w:p w:rsidR="00EB6423" w:rsidRDefault="00EB6423" w:rsidP="002F2D63">
      <w:pPr>
        <w:spacing w:line="240" w:lineRule="atLeast"/>
      </w:pPr>
      <w:r>
        <w:t xml:space="preserve"> 2 – г – а </w:t>
      </w:r>
      <w:r w:rsidR="002F2D63">
        <w:t xml:space="preserve">                                                                                                               2 –</w:t>
      </w:r>
      <w:proofErr w:type="spellStart"/>
      <w:proofErr w:type="gramStart"/>
      <w:r w:rsidR="002F2D63">
        <w:t>а-г</w:t>
      </w:r>
      <w:proofErr w:type="spellEnd"/>
      <w:proofErr w:type="gramEnd"/>
    </w:p>
    <w:p w:rsidR="00EB6423" w:rsidRDefault="00EB6423" w:rsidP="002F2D63">
      <w:pPr>
        <w:spacing w:line="240" w:lineRule="atLeast"/>
      </w:pPr>
      <w:r>
        <w:t xml:space="preserve"> 3 – а – в </w:t>
      </w:r>
      <w:r w:rsidR="002F2D63">
        <w:t xml:space="preserve">                                                                                                              3 –</w:t>
      </w:r>
      <w:proofErr w:type="spellStart"/>
      <w:proofErr w:type="gramStart"/>
      <w:r w:rsidR="002F2D63">
        <w:t>д-а</w:t>
      </w:r>
      <w:proofErr w:type="spellEnd"/>
      <w:proofErr w:type="gramEnd"/>
    </w:p>
    <w:p w:rsidR="00EB6423" w:rsidRDefault="00EB6423" w:rsidP="002F2D63">
      <w:pPr>
        <w:spacing w:line="240" w:lineRule="atLeast"/>
      </w:pPr>
      <w:r>
        <w:t xml:space="preserve"> 4 – </w:t>
      </w:r>
      <w:proofErr w:type="gramStart"/>
      <w:r>
        <w:t>в – б</w:t>
      </w:r>
      <w:proofErr w:type="gramEnd"/>
      <w:r>
        <w:t xml:space="preserve"> </w:t>
      </w:r>
      <w:r w:rsidR="002F2D63">
        <w:t xml:space="preserve">                                                                                                              4 –</w:t>
      </w:r>
      <w:proofErr w:type="spellStart"/>
      <w:r w:rsidR="002F2D63">
        <w:t>в-б</w:t>
      </w:r>
      <w:proofErr w:type="spellEnd"/>
    </w:p>
    <w:p w:rsidR="00EB6423" w:rsidRDefault="00EB6423" w:rsidP="002F2D63">
      <w:pPr>
        <w:spacing w:line="240" w:lineRule="atLeast"/>
      </w:pPr>
      <w:r>
        <w:t xml:space="preserve"> 5 – б </w:t>
      </w:r>
      <w:r w:rsidR="002F2D63">
        <w:t>–</w:t>
      </w:r>
      <w:r>
        <w:t xml:space="preserve"> </w:t>
      </w:r>
      <w:proofErr w:type="spellStart"/>
      <w:r>
        <w:t>д</w:t>
      </w:r>
      <w:proofErr w:type="spellEnd"/>
      <w:r w:rsidR="002F2D63">
        <w:t xml:space="preserve"> </w:t>
      </w:r>
      <w:r>
        <w:t xml:space="preserve"> </w:t>
      </w:r>
      <w:r w:rsidR="002F2D63">
        <w:t xml:space="preserve">                                                                                                             5 –</w:t>
      </w:r>
      <w:proofErr w:type="spellStart"/>
      <w:r w:rsidR="002F2D63">
        <w:t>б-в</w:t>
      </w:r>
      <w:proofErr w:type="spellEnd"/>
    </w:p>
    <w:p w:rsidR="00EB6423" w:rsidRDefault="00EB6423" w:rsidP="002F2D63">
      <w:pPr>
        <w:spacing w:line="240" w:lineRule="atLeast"/>
      </w:pPr>
      <w:r>
        <w:t>2</w:t>
      </w:r>
      <w:r w:rsidR="002F2D63">
        <w:t>.</w:t>
      </w:r>
      <w:r>
        <w:t xml:space="preserve"> 1. б</w:t>
      </w:r>
      <w:r w:rsidR="002F2D63">
        <w:t xml:space="preserve"> </w:t>
      </w:r>
      <w:r>
        <w:t xml:space="preserve"> </w:t>
      </w:r>
    </w:p>
    <w:p w:rsidR="00EB6423" w:rsidRDefault="00EB6423" w:rsidP="002F2D63">
      <w:pPr>
        <w:spacing w:line="240" w:lineRule="atLeast"/>
      </w:pPr>
      <w:r>
        <w:t xml:space="preserve"> 2. г</w:t>
      </w:r>
      <w:r w:rsidR="002F2D63">
        <w:t xml:space="preserve">                                                                                                                      2.</w:t>
      </w:r>
      <w:r>
        <w:t xml:space="preserve"> 1. г </w:t>
      </w:r>
    </w:p>
    <w:p w:rsidR="00EB6423" w:rsidRDefault="002F2D63" w:rsidP="002F2D63">
      <w:pPr>
        <w:spacing w:line="240" w:lineRule="atLeast"/>
      </w:pPr>
      <w:r>
        <w:t xml:space="preserve">                                                                                                                                </w:t>
      </w:r>
      <w:r w:rsidR="00EB6423">
        <w:t xml:space="preserve"> 2. в </w:t>
      </w:r>
    </w:p>
    <w:p w:rsidR="00EB6423" w:rsidRDefault="00EB6423" w:rsidP="002F2D63">
      <w:pPr>
        <w:spacing w:line="240" w:lineRule="atLeast"/>
      </w:pPr>
      <w:r>
        <w:t xml:space="preserve"> 3</w:t>
      </w:r>
      <w:r w:rsidR="00291BF5">
        <w:t>.</w:t>
      </w:r>
      <w:r>
        <w:t xml:space="preserve"> а) драма </w:t>
      </w:r>
      <w:r w:rsidR="002F2D63">
        <w:t xml:space="preserve">                                </w:t>
      </w:r>
    </w:p>
    <w:p w:rsidR="00EB6423" w:rsidRDefault="00EB6423" w:rsidP="002F2D63">
      <w:pPr>
        <w:spacing w:line="240" w:lineRule="atLeast"/>
      </w:pPr>
      <w:r>
        <w:t xml:space="preserve"> б) сказ</w:t>
      </w:r>
      <w:r w:rsidR="002F2D63">
        <w:t xml:space="preserve">                                                                                   </w:t>
      </w:r>
      <w:r w:rsidR="00291BF5">
        <w:t xml:space="preserve">                            </w:t>
      </w:r>
      <w:r w:rsidR="002F2D63">
        <w:t xml:space="preserve"> </w:t>
      </w:r>
      <w:r w:rsidR="00291BF5">
        <w:t>3.</w:t>
      </w:r>
      <w:r>
        <w:t xml:space="preserve"> а) басня </w:t>
      </w:r>
    </w:p>
    <w:p w:rsidR="00EB6423" w:rsidRDefault="00291BF5" w:rsidP="002F2D63">
      <w:pPr>
        <w:spacing w:line="240" w:lineRule="atLeast"/>
      </w:pPr>
      <w:r>
        <w:t xml:space="preserve">                                                                                                                                 </w:t>
      </w:r>
      <w:r w:rsidR="00EB6423">
        <w:t xml:space="preserve"> б) сказка </w:t>
      </w:r>
    </w:p>
    <w:p w:rsidR="00EB6423" w:rsidRDefault="00EB6423" w:rsidP="002F2D63">
      <w:pPr>
        <w:spacing w:line="240" w:lineRule="atLeast"/>
      </w:pPr>
      <w:r>
        <w:t xml:space="preserve"> 4</w:t>
      </w:r>
      <w:r w:rsidR="00291BF5">
        <w:t>.</w:t>
      </w:r>
      <w:r>
        <w:t xml:space="preserve"> б</w:t>
      </w:r>
      <w:r w:rsidR="00291BF5">
        <w:t xml:space="preserve">                                                                                                                       4.</w:t>
      </w:r>
      <w:r>
        <w:t xml:space="preserve"> в </w:t>
      </w:r>
    </w:p>
    <w:p w:rsidR="00EB6423" w:rsidRDefault="00EB6423" w:rsidP="002F2D63">
      <w:pPr>
        <w:spacing w:line="240" w:lineRule="atLeast"/>
      </w:pPr>
      <w:r>
        <w:t xml:space="preserve"> 5</w:t>
      </w:r>
      <w:r w:rsidR="00291BF5">
        <w:t>.</w:t>
      </w:r>
      <w:r>
        <w:t xml:space="preserve"> парная рифма</w:t>
      </w:r>
      <w:r w:rsidR="00291BF5">
        <w:t xml:space="preserve">                                                                                               5.</w:t>
      </w:r>
      <w:r>
        <w:t xml:space="preserve"> перекрёстная рифма </w:t>
      </w:r>
    </w:p>
    <w:p w:rsidR="00EB6423" w:rsidRDefault="00EB6423" w:rsidP="002F2D63">
      <w:pPr>
        <w:spacing w:line="240" w:lineRule="atLeast"/>
      </w:pPr>
      <w:r>
        <w:t xml:space="preserve"> 6</w:t>
      </w:r>
      <w:r w:rsidR="00291BF5">
        <w:t>.</w:t>
      </w:r>
      <w:r>
        <w:t xml:space="preserve"> синий, бесконечный, дневной – эпитеты; </w:t>
      </w:r>
    </w:p>
    <w:p w:rsidR="00EB6423" w:rsidRDefault="00EB6423" w:rsidP="002F2D63">
      <w:pPr>
        <w:spacing w:line="240" w:lineRule="atLeast"/>
      </w:pPr>
      <w:r>
        <w:t xml:space="preserve"> лес скрывал сторону – метафора; </w:t>
      </w:r>
    </w:p>
    <w:p w:rsidR="00EB6423" w:rsidRDefault="00EB6423" w:rsidP="002F2D63">
      <w:pPr>
        <w:spacing w:line="240" w:lineRule="atLeast"/>
      </w:pPr>
      <w:r>
        <w:t xml:space="preserve"> солнце уходит отдохнуть </w:t>
      </w:r>
      <w:r w:rsidR="00291BF5">
        <w:t>–</w:t>
      </w:r>
      <w:r>
        <w:t xml:space="preserve"> олицетворение</w:t>
      </w:r>
      <w:r w:rsidR="00291BF5">
        <w:t xml:space="preserve">                                            6.</w:t>
      </w:r>
      <w:r>
        <w:t xml:space="preserve"> золотые, речные – эпитеты; </w:t>
      </w:r>
    </w:p>
    <w:p w:rsidR="00291BF5" w:rsidRDefault="00291BF5" w:rsidP="002F2D63">
      <w:pPr>
        <w:spacing w:line="240" w:lineRule="atLeast"/>
      </w:pPr>
      <w:r>
        <w:t xml:space="preserve">                                                                                                                                 </w:t>
      </w:r>
      <w:r w:rsidR="00EB6423">
        <w:t xml:space="preserve"> звёзды задремали, зеркало</w:t>
      </w:r>
    </w:p>
    <w:p w:rsidR="00EB6423" w:rsidRDefault="00291BF5" w:rsidP="002F2D63">
      <w:pPr>
        <w:spacing w:line="240" w:lineRule="atLeast"/>
      </w:pPr>
      <w:r>
        <w:t xml:space="preserve">                                                                                                                                 </w:t>
      </w:r>
      <w:r w:rsidR="00EB6423">
        <w:t xml:space="preserve"> задрожало – олицетворения; </w:t>
      </w:r>
    </w:p>
    <w:p w:rsidR="00291BF5" w:rsidRDefault="00291BF5" w:rsidP="002F2D63">
      <w:pPr>
        <w:spacing w:line="240" w:lineRule="atLeast"/>
      </w:pPr>
      <w:r>
        <w:t xml:space="preserve">                                                                                                                                </w:t>
      </w:r>
      <w:r w:rsidR="00EB6423">
        <w:t xml:space="preserve"> зеркало затона, сетка</w:t>
      </w:r>
    </w:p>
    <w:p w:rsidR="00291BF5" w:rsidRDefault="00291BF5" w:rsidP="002F2D63">
      <w:pPr>
        <w:spacing w:line="240" w:lineRule="atLeast"/>
      </w:pPr>
      <w:r>
        <w:t xml:space="preserve">                                                                                                                                </w:t>
      </w:r>
      <w:r w:rsidR="00EB6423">
        <w:t xml:space="preserve"> небосклона, свет румянит </w:t>
      </w:r>
    </w:p>
    <w:p w:rsidR="00EB6423" w:rsidRDefault="00291BF5" w:rsidP="002F2D63">
      <w:pPr>
        <w:spacing w:line="240" w:lineRule="atLeast"/>
      </w:pPr>
      <w:r>
        <w:t xml:space="preserve">                                                                                                                                  </w:t>
      </w:r>
      <w:r w:rsidR="00EB6423">
        <w:t xml:space="preserve">- метафоры </w:t>
      </w:r>
    </w:p>
    <w:p w:rsidR="00EB6423" w:rsidRDefault="00EB6423" w:rsidP="002F2D63">
      <w:pPr>
        <w:spacing w:line="240" w:lineRule="atLeast"/>
      </w:pPr>
      <w:r>
        <w:t xml:space="preserve">Оценивание теста производится сначала в баллах – максимально 14 баллов: </w:t>
      </w:r>
    </w:p>
    <w:p w:rsidR="00EB6423" w:rsidRDefault="00EB6423" w:rsidP="002F2D63">
      <w:pPr>
        <w:spacing w:line="240" w:lineRule="atLeast"/>
      </w:pPr>
      <w:r>
        <w:t xml:space="preserve"> 1 задание – 5 баллов, </w:t>
      </w:r>
    </w:p>
    <w:p w:rsidR="00EB6423" w:rsidRDefault="00EB6423" w:rsidP="002F2D63">
      <w:pPr>
        <w:spacing w:line="240" w:lineRule="atLeast"/>
      </w:pPr>
      <w:r>
        <w:t xml:space="preserve"> 2 задание – 2 балла, </w:t>
      </w:r>
    </w:p>
    <w:p w:rsidR="00EB6423" w:rsidRDefault="00EB6423" w:rsidP="002F2D63">
      <w:pPr>
        <w:spacing w:line="240" w:lineRule="atLeast"/>
      </w:pPr>
      <w:r>
        <w:t xml:space="preserve"> 3 задание – 2 балла, </w:t>
      </w:r>
    </w:p>
    <w:p w:rsidR="00EB6423" w:rsidRDefault="00EB6423" w:rsidP="002F2D63">
      <w:pPr>
        <w:spacing w:line="240" w:lineRule="atLeast"/>
      </w:pPr>
      <w:r>
        <w:t xml:space="preserve"> 4 задание – 1 балл, </w:t>
      </w:r>
    </w:p>
    <w:p w:rsidR="00EB6423" w:rsidRDefault="00EB6423" w:rsidP="002F2D63">
      <w:pPr>
        <w:spacing w:line="240" w:lineRule="atLeast"/>
      </w:pPr>
      <w:r>
        <w:t xml:space="preserve"> 5 задание – 1 балл, </w:t>
      </w:r>
    </w:p>
    <w:p w:rsidR="002F2D63" w:rsidRDefault="00EB6423" w:rsidP="002F2D63">
      <w:pPr>
        <w:spacing w:line="240" w:lineRule="atLeast"/>
      </w:pPr>
      <w:r>
        <w:t xml:space="preserve"> 6 задание – 3 балла.</w:t>
      </w:r>
    </w:p>
    <w:p w:rsidR="00EB6423" w:rsidRDefault="00EB6423" w:rsidP="002F2D63">
      <w:pPr>
        <w:spacing w:line="240" w:lineRule="atLeast"/>
      </w:pPr>
      <w:r>
        <w:t xml:space="preserve"> Баллы переводятся в отметку по следующей схеме: 7 – 8 баллов – «3»</w:t>
      </w:r>
      <w:r w:rsidR="00291BF5">
        <w:t>;</w:t>
      </w:r>
      <w:r>
        <w:t xml:space="preserve"> </w:t>
      </w:r>
    </w:p>
    <w:p w:rsidR="008F07A8" w:rsidRDefault="00EB6423" w:rsidP="002F2D63">
      <w:pPr>
        <w:spacing w:line="240" w:lineRule="atLeast"/>
      </w:pPr>
      <w:r>
        <w:t xml:space="preserve"> 9 – 11 баллов – «4»</w:t>
      </w:r>
      <w:r w:rsidR="00291BF5">
        <w:t>;</w:t>
      </w:r>
      <w:r>
        <w:t xml:space="preserve">  12 -14 баллов – «5».</w:t>
      </w:r>
    </w:p>
    <w:sectPr w:rsidR="008F07A8" w:rsidSect="00BB13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423"/>
    <w:rsid w:val="00210FC9"/>
    <w:rsid w:val="002574F4"/>
    <w:rsid w:val="00291BF5"/>
    <w:rsid w:val="002F2D63"/>
    <w:rsid w:val="008F07A8"/>
    <w:rsid w:val="00BB131C"/>
    <w:rsid w:val="00EB6423"/>
    <w:rsid w:val="00ED39E1"/>
    <w:rsid w:val="00F6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2013-05-14T18:30:00Z</cp:lastPrinted>
  <dcterms:created xsi:type="dcterms:W3CDTF">2013-05-14T15:19:00Z</dcterms:created>
  <dcterms:modified xsi:type="dcterms:W3CDTF">2013-05-14T18:31:00Z</dcterms:modified>
</cp:coreProperties>
</file>